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5370F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第１号</w:t>
      </w:r>
      <w:r w:rsidR="008870A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－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１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様式）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ヒグマ被害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防止用</w:t>
      </w:r>
      <w:r w:rsidR="00625BC9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（くくりわな</w:t>
      </w:r>
      <w:r w:rsidR="00625BC9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を除く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）</w:t>
      </w:r>
      <w:r w:rsidR="005636FC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）</w:t>
      </w:r>
    </w:p>
    <w:p w:rsidR="00C31C88" w:rsidRPr="00C31C88" w:rsidRDefault="00E52B51" w:rsidP="00C31C88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ヒグマの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捕獲等</w:t>
      </w:r>
      <w:r w:rsidR="008C077E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申請</w:t>
      </w:r>
      <w:r w:rsidR="00C31C88" w:rsidRPr="00C31C88">
        <w:rPr>
          <w:rFonts w:ascii="Times New Roman" w:eastAsia="HG丸ｺﾞｼｯｸM-PRO" w:hAnsi="Times New Roman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事由書</w:t>
      </w:r>
    </w:p>
    <w:p w:rsidR="00C31C88" w:rsidRDefault="00C31C88" w:rsidP="00C31C88">
      <w:pPr>
        <w:overflowPunct w:val="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</w:t>
      </w:r>
      <w:r w:rsidR="00140E66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（元号）</w:t>
      </w:r>
      <w:bookmarkStart w:id="0" w:name="_GoBack"/>
      <w:bookmarkEnd w:id="0"/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年　　月　　日</w:t>
      </w:r>
    </w:p>
    <w:p w:rsidR="00350E38" w:rsidRPr="00C31C88" w:rsidRDefault="00350E3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北海道知事　様</w:t>
      </w:r>
    </w:p>
    <w:p w:rsidR="00350E38" w:rsidRDefault="00350E38" w:rsidP="00C31C88">
      <w:pPr>
        <w:overflowPunct w:val="0"/>
        <w:textAlignment w:val="baseline"/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      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申請者</w:t>
      </w:r>
      <w:r w:rsidR="008C077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8C077E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 xml:space="preserve">　　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                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　　</w:t>
      </w:r>
      <w:r w:rsidRPr="00C31C88">
        <w:rPr>
          <w:rFonts w:ascii="Times New Roman" w:eastAsia="HG丸ｺﾞｼｯｸM-PRO" w:hAnsi="Times New Roman" w:cs="Times New Roman"/>
          <w:color w:val="000000"/>
          <w:kern w:val="0"/>
          <w:sz w:val="20"/>
          <w:szCs w:val="20"/>
        </w:rPr>
        <w:t xml:space="preserve">  </w:t>
      </w:r>
    </w:p>
    <w:p w:rsid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350E38" w:rsidRPr="00350E38" w:rsidRDefault="00350E3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</w:p>
    <w:p w:rsidR="00C31C88" w:rsidRPr="00C31C88" w:rsidRDefault="00C31C88" w:rsidP="00C31C88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</w:t>
      </w:r>
      <w:r w:rsidR="00237F33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="008C077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による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生活環境</w:t>
      </w:r>
      <w:r w:rsidR="008C077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、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農林水産業被害の防止を目的に、</w:t>
      </w:r>
      <w:r w:rsidR="009E14AB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ヒグマ</w:t>
      </w: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の捕獲等をする事由は、次のとおりです。　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3"/>
        <w:gridCol w:w="240"/>
        <w:gridCol w:w="186"/>
        <w:gridCol w:w="2273"/>
        <w:gridCol w:w="5818"/>
      </w:tblGrid>
      <w:tr w:rsidR="00C31C88" w:rsidRPr="00C31C88" w:rsidTr="00350E38">
        <w:trPr>
          <w:trHeight w:val="401"/>
        </w:trPr>
        <w:tc>
          <w:tcPr>
            <w:tcW w:w="31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C31C88" w:rsidRPr="00C31C88" w:rsidRDefault="00141E59" w:rsidP="00350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申請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頭数</w:t>
            </w:r>
          </w:p>
        </w:tc>
        <w:tc>
          <w:tcPr>
            <w:tcW w:w="58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31C88" w:rsidRPr="00E52B51" w:rsidRDefault="00C31C88" w:rsidP="00E52B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Times New Roman" w:cs="Times New Roman"/>
                <w:i/>
                <w:color w:val="000000"/>
                <w:spacing w:val="4"/>
                <w:kern w:val="0"/>
                <w:sz w:val="16"/>
                <w:szCs w:val="16"/>
              </w:rPr>
            </w:pPr>
          </w:p>
        </w:tc>
      </w:tr>
      <w:tr w:rsidR="00E52B51" w:rsidRPr="00C31C88" w:rsidTr="00141E59">
        <w:trPr>
          <w:trHeight w:val="269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A139D8" w:rsidRDefault="00A139D8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  <w:p w:rsidR="00E52B51" w:rsidRPr="00C31C88" w:rsidRDefault="00E52B51" w:rsidP="00A139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E52B51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被害防止の目的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52B51" w:rsidRPr="00C31C88" w:rsidRDefault="00E52B51" w:rsidP="00A13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生活環境被害の</w:t>
            </w:r>
            <w:r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  <w:t>防止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52B51" w:rsidRDefault="00E52B51" w:rsidP="006D7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674574">
        <w:trPr>
          <w:trHeight w:val="258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37" w:rsidRDefault="00053A37" w:rsidP="00056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出没状況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 w:rsidRPr="00A139D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過去の出没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状況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7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5370F6">
        <w:trPr>
          <w:trHeight w:val="49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053A37" w:rsidRPr="00A139D8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過去の</w:t>
            </w:r>
            <w:r w:rsidRPr="00A139D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捕獲等の状況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5370F6">
        <w:trPr>
          <w:trHeight w:val="480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053A37" w:rsidRPr="00A139D8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出没時期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053A37" w:rsidRPr="00C31C88" w:rsidTr="00053A37">
        <w:trPr>
          <w:trHeight w:val="45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A37" w:rsidRPr="00E52B51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37" w:rsidRDefault="00053A37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出没区域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53A37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141E59">
        <w:trPr>
          <w:trHeight w:val="283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C14D5" w:rsidRPr="00C31C88" w:rsidRDefault="00EC14D5" w:rsidP="0072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ind w:firstLineChars="200" w:firstLine="378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C14D5" w:rsidRPr="00E52B51" w:rsidRDefault="00EC14D5" w:rsidP="00E52B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position w:val="-12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position w:val="-12"/>
                <w:sz w:val="20"/>
                <w:szCs w:val="20"/>
              </w:rPr>
              <w:t>農林水産業被害の防止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EC14D5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141E59">
        <w:trPr>
          <w:trHeight w:val="24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C14D5" w:rsidRPr="00C31C88" w:rsidRDefault="00EC14D5" w:rsidP="0072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C14D5" w:rsidRPr="00C31C88" w:rsidRDefault="00EC14D5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被害状況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4D5" w:rsidRPr="00C31C88" w:rsidRDefault="00EC14D5" w:rsidP="00EC14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被害発生の時期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C14D5" w:rsidRPr="00C31C88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141E59"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4D5" w:rsidRPr="00C31C88" w:rsidRDefault="00EC14D5" w:rsidP="00A13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被害発生区域（場所）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C14D5" w:rsidRPr="00C31C88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EC14D5" w:rsidRPr="00C31C88" w:rsidTr="00053A37">
        <w:trPr>
          <w:trHeight w:val="622"/>
        </w:trPr>
        <w:tc>
          <w:tcPr>
            <w:tcW w:w="463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C14D5" w:rsidRPr="00C31C88" w:rsidRDefault="00EC14D5" w:rsidP="00C31C88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14D5" w:rsidRPr="00C31C88" w:rsidRDefault="00EC14D5" w:rsidP="00A13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被害の内容</w:t>
            </w:r>
          </w:p>
          <w:p w:rsidR="00EC14D5" w:rsidRPr="00C31C88" w:rsidRDefault="00053A37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89" w:hangingChars="100" w:hanging="18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Times New Roman" w:eastAsia="HG丸ｺﾞｼｯｸM-PRO" w:hAnsi="Times New Roman" w:cs="Times New Roman" w:hint="eastAsia"/>
                <w:color w:val="000000"/>
                <w:kern w:val="0"/>
                <w:sz w:val="20"/>
                <w:szCs w:val="20"/>
              </w:rPr>
              <w:t>（被害</w:t>
            </w:r>
            <w:r w:rsidR="007F2033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作物</w:t>
            </w:r>
            <w:r w:rsidR="007F2033">
              <w:rPr>
                <w:rFonts w:ascii="Times New Roman" w:eastAsia="HG丸ｺﾞｼｯｸM-PRO" w:hAnsi="Times New Roman" w:cs="HG丸ｺﾞｼｯｸM-PRO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EC14D5" w:rsidRPr="00C31C88" w:rsidRDefault="00EC14D5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141E59" w:rsidRPr="00C31C88" w:rsidTr="00B03030">
        <w:trPr>
          <w:trHeight w:val="67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:rsidR="001331C2" w:rsidRDefault="001331C2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4678DD" w:rsidRDefault="004678DD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  <w:p w:rsidR="00141E59" w:rsidRDefault="00141E59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141E5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捕獲等の方法</w:t>
            </w:r>
          </w:p>
          <w:p w:rsidR="007F2033" w:rsidRPr="00C31C88" w:rsidRDefault="007F2033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等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931" w:rsidRDefault="004678DD" w:rsidP="00350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○</w:t>
            </w:r>
            <w:r w:rsidR="00141E5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銃器</w:t>
            </w:r>
          </w:p>
          <w:p w:rsidR="007F2033" w:rsidRPr="00C31C88" w:rsidRDefault="00350E38" w:rsidP="00053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 xml:space="preserve">　</w:t>
            </w:r>
            <w:r w:rsidR="004678DD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  <w:r w:rsidR="00141E59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駆除隊の</w:t>
            </w:r>
            <w:r w:rsidR="001331C2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班</w:t>
            </w:r>
            <w:r w:rsidR="00141E59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数</w:t>
            </w:r>
            <w:r w:rsidR="00770931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、</w:t>
            </w:r>
            <w:r w:rsidR="00141E59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隊員</w:t>
            </w:r>
            <w:r w:rsidR="00141E59"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41E59" w:rsidRPr="00C31C88" w:rsidRDefault="00141E59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76B56" w:rsidRPr="00C31C88" w:rsidTr="005370F6">
        <w:trPr>
          <w:trHeight w:val="354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76B56" w:rsidRPr="00141E59" w:rsidRDefault="00B76B56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76B56" w:rsidRPr="00C31C88" w:rsidRDefault="00B76B56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○はこわな</w:t>
            </w:r>
          </w:p>
        </w:tc>
        <w:tc>
          <w:tcPr>
            <w:tcW w:w="5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:rsidR="00B76B56" w:rsidRPr="00141E59" w:rsidRDefault="00B76B56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339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・</w:t>
            </w: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B76B56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設置するはこわなの形状</w:t>
            </w:r>
          </w:p>
        </w:tc>
        <w:tc>
          <w:tcPr>
            <w:tcW w:w="5818" w:type="dxa"/>
            <w:vMerge/>
            <w:tcBorders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410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B76B56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最大設置個数・管理体制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525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銃器での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対応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状況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549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</w:tcPr>
          <w:p w:rsidR="00B03030" w:rsidRDefault="00B03030" w:rsidP="00B030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被害防除対策の</w:t>
            </w:r>
            <w:r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  <w:t>内容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B03030" w:rsidRPr="00C31C88" w:rsidTr="005370F6">
        <w:trPr>
          <w:trHeight w:val="589"/>
        </w:trPr>
        <w:tc>
          <w:tcPr>
            <w:tcW w:w="46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B03030" w:rsidRPr="00141E59" w:rsidRDefault="00B03030" w:rsidP="00141E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030" w:rsidRDefault="00B03030" w:rsidP="00B76B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99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</w:tcPr>
          <w:p w:rsidR="00B03030" w:rsidRDefault="00B03030" w:rsidP="002B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捕獲後の止め</w:t>
            </w:r>
            <w:r w:rsidR="00901C32"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さ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0"/>
                <w:szCs w:val="20"/>
              </w:rPr>
              <w:t>し体制</w:t>
            </w:r>
          </w:p>
        </w:tc>
        <w:tc>
          <w:tcPr>
            <w:tcW w:w="5818" w:type="dxa"/>
            <w:tcBorders>
              <w:top w:val="dashSmallGap" w:sz="4" w:space="0" w:color="auto"/>
              <w:left w:val="single" w:sz="4" w:space="0" w:color="000000"/>
              <w:right w:val="single" w:sz="12" w:space="0" w:color="000000"/>
            </w:tcBorders>
          </w:tcPr>
          <w:p w:rsidR="00B03030" w:rsidRPr="00141E59" w:rsidRDefault="00B03030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  <w:tr w:rsidR="00350E38" w:rsidRPr="00C31C88" w:rsidTr="00132867">
        <w:trPr>
          <w:trHeight w:val="555"/>
        </w:trPr>
        <w:tc>
          <w:tcPr>
            <w:tcW w:w="316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0E38" w:rsidRPr="00C31C88" w:rsidRDefault="00350E38" w:rsidP="001328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189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  <w:r w:rsidRPr="00C31C88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 w:val="20"/>
                <w:szCs w:val="20"/>
              </w:rPr>
              <w:t>備　　　　　　　　　　考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50E38" w:rsidRPr="00C31C88" w:rsidRDefault="00350E38" w:rsidP="00C3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0"/>
                <w:szCs w:val="20"/>
              </w:rPr>
            </w:pPr>
          </w:p>
        </w:tc>
      </w:tr>
    </w:tbl>
    <w:p w:rsidR="00BE41B7" w:rsidRDefault="00C31C88" w:rsidP="0019713F">
      <w:pPr>
        <w:widowControl/>
        <w:ind w:left="756" w:hangingChars="400" w:hanging="756"/>
        <w:jc w:val="left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 w:rsidRPr="00C31C88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（注）１　</w:t>
      </w:r>
      <w:r w:rsidR="00BE41B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この様式は</w:t>
      </w:r>
      <w:r w:rsidR="00BE41B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、</w:t>
      </w:r>
      <w:r w:rsidR="004672B1" w:rsidRPr="004672B1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人間の生活圏域における生活環境被害、農林水産業被害の防止目的</w:t>
      </w:r>
      <w:r w:rsidR="004672B1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4672B1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捕獲許可申請に適用する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くくりわなでの捕獲</w:t>
      </w:r>
      <w:r w:rsidR="00434F94" w:rsidRPr="00622894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等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を除く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。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）</w:t>
      </w:r>
      <w:r w:rsidR="004672B1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。</w:t>
      </w:r>
    </w:p>
    <w:p w:rsidR="00A01EB5" w:rsidRDefault="004672B1" w:rsidP="00056954">
      <w:pPr>
        <w:overflowPunct w:val="0"/>
        <w:ind w:leftChars="250" w:left="782" w:hangingChars="150" w:hanging="284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２　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申請書には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、捕獲</w:t>
      </w:r>
      <w:r w:rsidR="00434F94" w:rsidRPr="00622894">
        <w:rPr>
          <w:rFonts w:ascii="Times New Roman" w:eastAsia="HG丸ｺﾞｼｯｸM-PRO" w:hAnsi="Times New Roman" w:cs="HG丸ｺﾞｼｯｸM-PRO" w:hint="eastAsia"/>
          <w:kern w:val="0"/>
          <w:sz w:val="20"/>
          <w:szCs w:val="20"/>
        </w:rPr>
        <w:t>等の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区域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を明らかに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した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図面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原則として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２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万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５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千</w:t>
      </w:r>
      <w:r w:rsidR="002E657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分の</w:t>
      </w:r>
      <w:r w:rsidR="002E657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１又は５万分の１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056954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縮尺とする。）を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添付すること</w:t>
      </w:r>
      <w:r w:rsidR="00056954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。ただ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し、</w:t>
      </w:r>
      <w:r w:rsidR="00A90171" w:rsidRPr="00A90171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市町村</w:t>
      </w:r>
      <w:r w:rsidR="00A01EB5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一円など</w:t>
      </w:r>
      <w:r w:rsidR="00A01EB5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区域が明らかな場合は省略することができる。</w:t>
      </w:r>
    </w:p>
    <w:p w:rsidR="009D505A" w:rsidRDefault="00A01EB5" w:rsidP="00056954">
      <w:pPr>
        <w:overflowPunct w:val="0"/>
        <w:ind w:leftChars="250" w:left="782" w:hangingChars="150" w:hanging="284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３</w:t>
      </w:r>
      <w:r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 xml:space="preserve">　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過去の</w:t>
      </w:r>
      <w:r w:rsidR="00BE41B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出没状況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や</w:t>
      </w:r>
      <w:r w:rsidR="00BE41B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被害の状況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が、</w:t>
      </w:r>
      <w:r w:rsidR="00AE1FFD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野生鳥獣</w:t>
      </w:r>
      <w:r w:rsidR="00AE1FFD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被害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調査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取扱要領の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獣類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による農林水産業被害状況調査表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（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第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2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号様式）</w:t>
      </w:r>
      <w:r w:rsidR="009D505A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及び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ヒグマ出没状況調査表（第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3</w:t>
      </w:r>
      <w:r w:rsidR="009D505A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号様式）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により把握できる場合は</w:t>
      </w:r>
      <w:r w:rsidR="0013286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その旨を</w:t>
      </w:r>
      <w:r w:rsidR="0013286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記載し、</w:t>
      </w:r>
      <w:r w:rsidR="0013286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被害状況</w:t>
      </w:r>
      <w:r w:rsidR="0013286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資料</w:t>
      </w:r>
      <w:r w:rsidR="00132867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の</w:t>
      </w:r>
      <w:r w:rsidR="00132867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添付を</w:t>
      </w:r>
      <w:r w:rsidR="00056954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省略することが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できる。</w:t>
      </w:r>
    </w:p>
    <w:p w:rsidR="00625BC9" w:rsidRDefault="00132867" w:rsidP="00056954">
      <w:pPr>
        <w:overflowPunct w:val="0"/>
        <w:ind w:leftChars="250" w:left="782" w:hangingChars="150" w:hanging="284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４</w:t>
      </w:r>
      <w:r w:rsidR="00B0303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 xml:space="preserve">　はこ</w:t>
      </w:r>
      <w:r w:rsidR="00B03030" w:rsidRPr="00B0303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わな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で</w:t>
      </w:r>
      <w:r w:rsidR="00FF7080">
        <w:rPr>
          <w:rFonts w:ascii="Times New Roman" w:eastAsia="HG丸ｺﾞｼｯｸM-PRO" w:hAnsi="Times New Roman" w:cs="HG丸ｺﾞｼｯｸM-PRO"/>
          <w:color w:val="000000"/>
          <w:kern w:val="0"/>
          <w:sz w:val="20"/>
          <w:szCs w:val="20"/>
        </w:rPr>
        <w:t>捕獲等をする場合は、</w:t>
      </w:r>
      <w:r w:rsidR="00FF708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その</w:t>
      </w:r>
      <w:r w:rsidR="002534DE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構造</w:t>
      </w:r>
      <w:r w:rsidR="00B03030" w:rsidRPr="00B03030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を表した図面を添付すること</w:t>
      </w:r>
      <w:r w:rsidR="00056954">
        <w:rPr>
          <w:rFonts w:ascii="Times New Roman" w:eastAsia="HG丸ｺﾞｼｯｸM-PRO" w:hAnsi="Times New Roman" w:cs="HG丸ｺﾞｼｯｸM-PRO" w:hint="eastAsia"/>
          <w:color w:val="000000"/>
          <w:kern w:val="0"/>
          <w:sz w:val="20"/>
          <w:szCs w:val="20"/>
        </w:rPr>
        <w:t>。</w:t>
      </w:r>
    </w:p>
    <w:sectPr w:rsidR="00625BC9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6F" w:rsidRDefault="003B1B6F" w:rsidP="00EF5E8D">
      <w:r>
        <w:separator/>
      </w:r>
    </w:p>
  </w:endnote>
  <w:endnote w:type="continuationSeparator" w:id="0">
    <w:p w:rsidR="003B1B6F" w:rsidRDefault="003B1B6F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B6F" w:rsidRDefault="003B1B6F">
    <w:pPr>
      <w:pStyle w:val="a8"/>
      <w:jc w:val="center"/>
    </w:pPr>
  </w:p>
  <w:p w:rsidR="003B1B6F" w:rsidRDefault="003B1B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6F" w:rsidRDefault="003B1B6F" w:rsidP="00EF5E8D">
      <w:r>
        <w:separator/>
      </w:r>
    </w:p>
  </w:footnote>
  <w:footnote w:type="continuationSeparator" w:id="0">
    <w:p w:rsidR="003B1B6F" w:rsidRDefault="003B1B6F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3549"/>
    <w:rsid w:val="00036823"/>
    <w:rsid w:val="0003789E"/>
    <w:rsid w:val="00037AA9"/>
    <w:rsid w:val="00037BAE"/>
    <w:rsid w:val="00041070"/>
    <w:rsid w:val="00043DBE"/>
    <w:rsid w:val="00044914"/>
    <w:rsid w:val="00051014"/>
    <w:rsid w:val="00051C65"/>
    <w:rsid w:val="00053A37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6A45"/>
    <w:rsid w:val="000A6ECE"/>
    <w:rsid w:val="000B1CBA"/>
    <w:rsid w:val="000B280F"/>
    <w:rsid w:val="000B6AA3"/>
    <w:rsid w:val="000B75AF"/>
    <w:rsid w:val="000C1BA2"/>
    <w:rsid w:val="000C2513"/>
    <w:rsid w:val="000C3861"/>
    <w:rsid w:val="000C3EFA"/>
    <w:rsid w:val="000C7BDD"/>
    <w:rsid w:val="000D15DB"/>
    <w:rsid w:val="000D26AD"/>
    <w:rsid w:val="000D5F7D"/>
    <w:rsid w:val="000D6E8F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5C2D"/>
    <w:rsid w:val="00137CD9"/>
    <w:rsid w:val="00140E66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713F"/>
    <w:rsid w:val="001A20DC"/>
    <w:rsid w:val="001A2E40"/>
    <w:rsid w:val="001A5E83"/>
    <w:rsid w:val="001A5F17"/>
    <w:rsid w:val="001B09FA"/>
    <w:rsid w:val="001B3BDB"/>
    <w:rsid w:val="001B46C6"/>
    <w:rsid w:val="001D1BA3"/>
    <w:rsid w:val="001D1D71"/>
    <w:rsid w:val="001D1E20"/>
    <w:rsid w:val="001D3721"/>
    <w:rsid w:val="001D4207"/>
    <w:rsid w:val="001E71F5"/>
    <w:rsid w:val="001F078E"/>
    <w:rsid w:val="001F7778"/>
    <w:rsid w:val="002020C3"/>
    <w:rsid w:val="00204CB2"/>
    <w:rsid w:val="0021129A"/>
    <w:rsid w:val="00212055"/>
    <w:rsid w:val="00215523"/>
    <w:rsid w:val="00216697"/>
    <w:rsid w:val="002176FB"/>
    <w:rsid w:val="00217973"/>
    <w:rsid w:val="002250B8"/>
    <w:rsid w:val="00226094"/>
    <w:rsid w:val="00236C0C"/>
    <w:rsid w:val="00237F33"/>
    <w:rsid w:val="00240DB0"/>
    <w:rsid w:val="00241628"/>
    <w:rsid w:val="002441B1"/>
    <w:rsid w:val="00246E2B"/>
    <w:rsid w:val="002534DE"/>
    <w:rsid w:val="002550CA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863A4"/>
    <w:rsid w:val="0029051B"/>
    <w:rsid w:val="002923AB"/>
    <w:rsid w:val="002944D1"/>
    <w:rsid w:val="00294EE3"/>
    <w:rsid w:val="002A4702"/>
    <w:rsid w:val="002A7C51"/>
    <w:rsid w:val="002B0D35"/>
    <w:rsid w:val="002B1C02"/>
    <w:rsid w:val="002B1F8A"/>
    <w:rsid w:val="002B4106"/>
    <w:rsid w:val="002B5F62"/>
    <w:rsid w:val="002C252A"/>
    <w:rsid w:val="002D0712"/>
    <w:rsid w:val="002D71E3"/>
    <w:rsid w:val="002E1B23"/>
    <w:rsid w:val="002E5896"/>
    <w:rsid w:val="002E6577"/>
    <w:rsid w:val="002E7443"/>
    <w:rsid w:val="002F394D"/>
    <w:rsid w:val="002F7054"/>
    <w:rsid w:val="002F7D4B"/>
    <w:rsid w:val="003004E5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42748"/>
    <w:rsid w:val="00350D84"/>
    <w:rsid w:val="00350E38"/>
    <w:rsid w:val="0035521D"/>
    <w:rsid w:val="00366905"/>
    <w:rsid w:val="00366E1F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1B6F"/>
    <w:rsid w:val="003B5A58"/>
    <w:rsid w:val="003B684A"/>
    <w:rsid w:val="003C1959"/>
    <w:rsid w:val="003C1EDC"/>
    <w:rsid w:val="003C6E66"/>
    <w:rsid w:val="003C7AB0"/>
    <w:rsid w:val="003D0516"/>
    <w:rsid w:val="003D683C"/>
    <w:rsid w:val="003E43F2"/>
    <w:rsid w:val="003E7526"/>
    <w:rsid w:val="003E7C0B"/>
    <w:rsid w:val="003F0BF6"/>
    <w:rsid w:val="003F139D"/>
    <w:rsid w:val="003F174C"/>
    <w:rsid w:val="003F22B7"/>
    <w:rsid w:val="003F30E2"/>
    <w:rsid w:val="00403E1A"/>
    <w:rsid w:val="00405A3E"/>
    <w:rsid w:val="00406A5D"/>
    <w:rsid w:val="00407482"/>
    <w:rsid w:val="00414A8E"/>
    <w:rsid w:val="00415B6E"/>
    <w:rsid w:val="0041685E"/>
    <w:rsid w:val="00417CEA"/>
    <w:rsid w:val="0042163C"/>
    <w:rsid w:val="004219D7"/>
    <w:rsid w:val="00425526"/>
    <w:rsid w:val="004330F2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B9F"/>
    <w:rsid w:val="0048389F"/>
    <w:rsid w:val="00484DBE"/>
    <w:rsid w:val="004866FD"/>
    <w:rsid w:val="00490561"/>
    <w:rsid w:val="00494ED4"/>
    <w:rsid w:val="00496C63"/>
    <w:rsid w:val="004A0529"/>
    <w:rsid w:val="004B2AD1"/>
    <w:rsid w:val="004B64E8"/>
    <w:rsid w:val="004C1053"/>
    <w:rsid w:val="004C530C"/>
    <w:rsid w:val="004D122B"/>
    <w:rsid w:val="004D4707"/>
    <w:rsid w:val="004D65C7"/>
    <w:rsid w:val="004D68D5"/>
    <w:rsid w:val="004E0ED9"/>
    <w:rsid w:val="004E21A5"/>
    <w:rsid w:val="004E267F"/>
    <w:rsid w:val="004E7F30"/>
    <w:rsid w:val="004F2762"/>
    <w:rsid w:val="004F37FF"/>
    <w:rsid w:val="0051136A"/>
    <w:rsid w:val="00512A78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441BB"/>
    <w:rsid w:val="0055051D"/>
    <w:rsid w:val="005505F2"/>
    <w:rsid w:val="00552C8C"/>
    <w:rsid w:val="00560D93"/>
    <w:rsid w:val="0056214A"/>
    <w:rsid w:val="005636FC"/>
    <w:rsid w:val="00564F72"/>
    <w:rsid w:val="00566170"/>
    <w:rsid w:val="005740B2"/>
    <w:rsid w:val="00575110"/>
    <w:rsid w:val="00576550"/>
    <w:rsid w:val="00576799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6C36"/>
    <w:rsid w:val="005C1CA1"/>
    <w:rsid w:val="005C69C1"/>
    <w:rsid w:val="005C6E80"/>
    <w:rsid w:val="005C7C62"/>
    <w:rsid w:val="005D222F"/>
    <w:rsid w:val="005D3770"/>
    <w:rsid w:val="005D3E88"/>
    <w:rsid w:val="005F1C0D"/>
    <w:rsid w:val="005F560B"/>
    <w:rsid w:val="0060009F"/>
    <w:rsid w:val="00611FFD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42F7"/>
    <w:rsid w:val="00665129"/>
    <w:rsid w:val="006657D5"/>
    <w:rsid w:val="00670A89"/>
    <w:rsid w:val="00673BCA"/>
    <w:rsid w:val="00674574"/>
    <w:rsid w:val="00676BA8"/>
    <w:rsid w:val="00681384"/>
    <w:rsid w:val="006827A0"/>
    <w:rsid w:val="00695DA3"/>
    <w:rsid w:val="006A073F"/>
    <w:rsid w:val="006A2F24"/>
    <w:rsid w:val="006A362D"/>
    <w:rsid w:val="006A4A82"/>
    <w:rsid w:val="006A6EC6"/>
    <w:rsid w:val="006B10A7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B4F"/>
    <w:rsid w:val="006D75AC"/>
    <w:rsid w:val="006E15BD"/>
    <w:rsid w:val="006E3E8D"/>
    <w:rsid w:val="006E473C"/>
    <w:rsid w:val="006E526E"/>
    <w:rsid w:val="006F4E79"/>
    <w:rsid w:val="006F714F"/>
    <w:rsid w:val="00704FFF"/>
    <w:rsid w:val="00705A0F"/>
    <w:rsid w:val="0070655E"/>
    <w:rsid w:val="007130CF"/>
    <w:rsid w:val="007137AB"/>
    <w:rsid w:val="00714431"/>
    <w:rsid w:val="00716B67"/>
    <w:rsid w:val="007172FD"/>
    <w:rsid w:val="007179CB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2A74"/>
    <w:rsid w:val="0080314B"/>
    <w:rsid w:val="00804359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7B74"/>
    <w:rsid w:val="008A0AF5"/>
    <w:rsid w:val="008A1B66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DD3"/>
    <w:rsid w:val="00903F1B"/>
    <w:rsid w:val="00905B67"/>
    <w:rsid w:val="00907581"/>
    <w:rsid w:val="0091021B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FE8"/>
    <w:rsid w:val="00950461"/>
    <w:rsid w:val="00955BF3"/>
    <w:rsid w:val="00956418"/>
    <w:rsid w:val="009565AE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104D"/>
    <w:rsid w:val="009B2842"/>
    <w:rsid w:val="009B3119"/>
    <w:rsid w:val="009B4963"/>
    <w:rsid w:val="009B4B36"/>
    <w:rsid w:val="009B6FCE"/>
    <w:rsid w:val="009B7F17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6172"/>
    <w:rsid w:val="009E14AB"/>
    <w:rsid w:val="009E2DF3"/>
    <w:rsid w:val="009E2E2F"/>
    <w:rsid w:val="009E44DE"/>
    <w:rsid w:val="009E6516"/>
    <w:rsid w:val="009F06CC"/>
    <w:rsid w:val="009F1F76"/>
    <w:rsid w:val="009F29AB"/>
    <w:rsid w:val="009F5BB6"/>
    <w:rsid w:val="009F610C"/>
    <w:rsid w:val="00A01EB5"/>
    <w:rsid w:val="00A02561"/>
    <w:rsid w:val="00A038CA"/>
    <w:rsid w:val="00A06058"/>
    <w:rsid w:val="00A139D8"/>
    <w:rsid w:val="00A22BC3"/>
    <w:rsid w:val="00A24B7B"/>
    <w:rsid w:val="00A25D25"/>
    <w:rsid w:val="00A267BF"/>
    <w:rsid w:val="00A30E7A"/>
    <w:rsid w:val="00A37214"/>
    <w:rsid w:val="00A43B55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7739"/>
    <w:rsid w:val="00A80B5F"/>
    <w:rsid w:val="00A81E00"/>
    <w:rsid w:val="00A90171"/>
    <w:rsid w:val="00A90A00"/>
    <w:rsid w:val="00A95BF0"/>
    <w:rsid w:val="00A968B3"/>
    <w:rsid w:val="00AA1C10"/>
    <w:rsid w:val="00AA382D"/>
    <w:rsid w:val="00AA426E"/>
    <w:rsid w:val="00AA6BB6"/>
    <w:rsid w:val="00AB541F"/>
    <w:rsid w:val="00AB5D05"/>
    <w:rsid w:val="00AB5F17"/>
    <w:rsid w:val="00AB6F82"/>
    <w:rsid w:val="00AC1764"/>
    <w:rsid w:val="00AC330D"/>
    <w:rsid w:val="00AC4023"/>
    <w:rsid w:val="00AD3309"/>
    <w:rsid w:val="00AD66F0"/>
    <w:rsid w:val="00AD7912"/>
    <w:rsid w:val="00AE1FFD"/>
    <w:rsid w:val="00AE30A4"/>
    <w:rsid w:val="00AF2538"/>
    <w:rsid w:val="00AF3D16"/>
    <w:rsid w:val="00AF44BD"/>
    <w:rsid w:val="00B03030"/>
    <w:rsid w:val="00B048E6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6181"/>
    <w:rsid w:val="00B52AE1"/>
    <w:rsid w:val="00B53ECB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15A7"/>
    <w:rsid w:val="00C531B2"/>
    <w:rsid w:val="00C5444A"/>
    <w:rsid w:val="00C56AB2"/>
    <w:rsid w:val="00C57277"/>
    <w:rsid w:val="00C600E5"/>
    <w:rsid w:val="00C60D9A"/>
    <w:rsid w:val="00C6182F"/>
    <w:rsid w:val="00C61FEF"/>
    <w:rsid w:val="00C64A6E"/>
    <w:rsid w:val="00C7178B"/>
    <w:rsid w:val="00C75C09"/>
    <w:rsid w:val="00C8306E"/>
    <w:rsid w:val="00C84A87"/>
    <w:rsid w:val="00C86AD7"/>
    <w:rsid w:val="00C870B8"/>
    <w:rsid w:val="00C87CE9"/>
    <w:rsid w:val="00C91C3C"/>
    <w:rsid w:val="00C93971"/>
    <w:rsid w:val="00C95EE0"/>
    <w:rsid w:val="00CB1528"/>
    <w:rsid w:val="00CB25ED"/>
    <w:rsid w:val="00CB499E"/>
    <w:rsid w:val="00CB613C"/>
    <w:rsid w:val="00CC1624"/>
    <w:rsid w:val="00CC36FE"/>
    <w:rsid w:val="00CC531A"/>
    <w:rsid w:val="00CC6A1F"/>
    <w:rsid w:val="00CD0258"/>
    <w:rsid w:val="00CD0EF3"/>
    <w:rsid w:val="00CD4960"/>
    <w:rsid w:val="00CD4DC0"/>
    <w:rsid w:val="00CD53DD"/>
    <w:rsid w:val="00CD5DC1"/>
    <w:rsid w:val="00CD61BC"/>
    <w:rsid w:val="00CD623E"/>
    <w:rsid w:val="00CE1B01"/>
    <w:rsid w:val="00CE54C0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309A"/>
    <w:rsid w:val="00D33AE9"/>
    <w:rsid w:val="00D3634F"/>
    <w:rsid w:val="00D3738C"/>
    <w:rsid w:val="00D422B5"/>
    <w:rsid w:val="00D5034F"/>
    <w:rsid w:val="00D51516"/>
    <w:rsid w:val="00D53D4D"/>
    <w:rsid w:val="00D5589B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339F"/>
    <w:rsid w:val="00E1377A"/>
    <w:rsid w:val="00E14AD0"/>
    <w:rsid w:val="00E16252"/>
    <w:rsid w:val="00E27701"/>
    <w:rsid w:val="00E32701"/>
    <w:rsid w:val="00E40786"/>
    <w:rsid w:val="00E41BD8"/>
    <w:rsid w:val="00E51C87"/>
    <w:rsid w:val="00E52B51"/>
    <w:rsid w:val="00E53264"/>
    <w:rsid w:val="00E57F9B"/>
    <w:rsid w:val="00E6075A"/>
    <w:rsid w:val="00E62932"/>
    <w:rsid w:val="00E63D8C"/>
    <w:rsid w:val="00E64D28"/>
    <w:rsid w:val="00E8025C"/>
    <w:rsid w:val="00E86D52"/>
    <w:rsid w:val="00E87E61"/>
    <w:rsid w:val="00E9152D"/>
    <w:rsid w:val="00EA178A"/>
    <w:rsid w:val="00EA235A"/>
    <w:rsid w:val="00EA3EA0"/>
    <w:rsid w:val="00EA499D"/>
    <w:rsid w:val="00EB0865"/>
    <w:rsid w:val="00EB1CD0"/>
    <w:rsid w:val="00EC0105"/>
    <w:rsid w:val="00EC14D5"/>
    <w:rsid w:val="00EC1F4C"/>
    <w:rsid w:val="00EC31E6"/>
    <w:rsid w:val="00EC6C93"/>
    <w:rsid w:val="00ED0834"/>
    <w:rsid w:val="00ED3CA9"/>
    <w:rsid w:val="00ED4277"/>
    <w:rsid w:val="00ED43DC"/>
    <w:rsid w:val="00ED791F"/>
    <w:rsid w:val="00EE1E66"/>
    <w:rsid w:val="00EE2A6D"/>
    <w:rsid w:val="00EE5356"/>
    <w:rsid w:val="00EE7876"/>
    <w:rsid w:val="00EF220B"/>
    <w:rsid w:val="00EF24D1"/>
    <w:rsid w:val="00EF5E8D"/>
    <w:rsid w:val="00EF6AA8"/>
    <w:rsid w:val="00F00F0F"/>
    <w:rsid w:val="00F03A2F"/>
    <w:rsid w:val="00F1020F"/>
    <w:rsid w:val="00F10EA8"/>
    <w:rsid w:val="00F125AA"/>
    <w:rsid w:val="00F12F01"/>
    <w:rsid w:val="00F2437B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5876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6467"/>
    <w:rsid w:val="00F86B40"/>
    <w:rsid w:val="00F86E92"/>
    <w:rsid w:val="00F903BE"/>
    <w:rsid w:val="00F93EB6"/>
    <w:rsid w:val="00F96BA7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36E4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08E2967"/>
  <w15:docId w15:val="{3D1A6E05-78B7-4F2A-B536-3B3FAD64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2D31-1C86-4673-9B49-540E3D1B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cp:lastPrinted>2018-03-07T06:27:00Z</cp:lastPrinted>
  <dcterms:created xsi:type="dcterms:W3CDTF">2018-05-07T05:34:00Z</dcterms:created>
  <dcterms:modified xsi:type="dcterms:W3CDTF">2022-12-07T02:05:00Z</dcterms:modified>
</cp:coreProperties>
</file>